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3CBE" w14:textId="77777777" w:rsidR="00044BAE" w:rsidRDefault="00000000">
      <w:pPr>
        <w:pStyle w:val="NormalWeb"/>
      </w:pPr>
      <w:r>
        <w:rPr>
          <w:noProof/>
        </w:rPr>
        <w:drawing>
          <wp:inline distT="0" distB="0" distL="0" distR="0" wp14:anchorId="4E40AC4F" wp14:editId="221F402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51C18" w14:textId="77777777" w:rsidR="00044BA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44BAE" w14:paraId="2A62F4C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37ABE" w14:textId="77777777" w:rsidR="00044BA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8A371" w14:textId="33A556C2" w:rsidR="00044BA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41D68">
              <w:rPr>
                <w:rStyle w:val="Forte"/>
                <w:rFonts w:eastAsia="Times New Roman"/>
              </w:rPr>
              <w:t>0</w:t>
            </w:r>
            <w:r w:rsidR="00B41D68">
              <w:rPr>
                <w:rStyle w:val="Forte"/>
              </w:rPr>
              <w:t>9/11/2023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44BAE" w14:paraId="32D3FD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632A4" w14:textId="77777777" w:rsidR="00044BA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19312" w14:textId="492439DD" w:rsidR="00044BA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41D68">
              <w:rPr>
                <w:rStyle w:val="Forte"/>
                <w:rFonts w:eastAsia="Times New Roman"/>
              </w:rPr>
              <w:t>1</w:t>
            </w:r>
            <w:r w:rsidR="00B41D68">
              <w:rPr>
                <w:rStyle w:val="Forte"/>
              </w:rPr>
              <w:t>95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099F713B" w14:textId="77777777" w:rsidR="00044BAE" w:rsidRDefault="00000000">
      <w:pPr>
        <w:pStyle w:val="NormalWeb"/>
      </w:pPr>
      <w:r>
        <w:rPr>
          <w:rStyle w:val="Forte"/>
        </w:rPr>
        <w:t>ESCOLA TÉCNICA ESTADUAL PROFESSOR RODOLPHO JOSÉ DEL GUERRA – SÃO JOSÉ DO RIO PARDO</w:t>
      </w:r>
    </w:p>
    <w:p w14:paraId="44C79CEE" w14:textId="77777777" w:rsidR="00044BAE" w:rsidRDefault="00000000">
      <w:pPr>
        <w:pStyle w:val="NormalWeb"/>
      </w:pPr>
      <w:r>
        <w:rPr>
          <w:rStyle w:val="Forte"/>
        </w:rPr>
        <w:t>PROCESSO SELETIVO SIMPLIFICADO PARA AUXILIAR DE DOCENTE, EDITAL Nº 150/01/2023, – PROCESSO Nº CEETEPS–PRC–136.00127147/2023–23</w:t>
      </w:r>
    </w:p>
    <w:p w14:paraId="38DC2EA7" w14:textId="77777777" w:rsidR="00044BAE" w:rsidRDefault="00000000">
      <w:pPr>
        <w:pStyle w:val="NormalWeb"/>
      </w:pPr>
      <w:r>
        <w:t> </w:t>
      </w:r>
    </w:p>
    <w:p w14:paraId="71F68E7D" w14:textId="77777777" w:rsidR="00044BAE" w:rsidRDefault="00000000">
      <w:pPr>
        <w:pStyle w:val="NormalWeb"/>
      </w:pPr>
      <w:r>
        <w:rPr>
          <w:rStyle w:val="Forte"/>
        </w:rPr>
        <w:t>PORTARIA DO DIRETOR DA UNIDADE DE ENSINO Nº 35, DE 07/11/2023</w:t>
      </w:r>
    </w:p>
    <w:p w14:paraId="1AC538BD" w14:textId="77777777" w:rsidR="00044BAE" w:rsidRDefault="00000000">
      <w:pPr>
        <w:pStyle w:val="NormalWeb"/>
      </w:pPr>
      <w:r>
        <w:t> </w:t>
      </w:r>
    </w:p>
    <w:p w14:paraId="1B1E70B8" w14:textId="77777777" w:rsidR="00044BAE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PROFESSOR RODOLPHO JOSÉ DEL GUERRA</w:t>
      </w:r>
      <w:r>
        <w:t>, da cidade de SÃO JOSÉ DO RIO PARDO, à vista das disposições dos artigos 4º, 9º e 10 da Deliberação CEETEPS 84, de 14 de julho de 2022, publicada no DOE 23/07/2022, expede a seguinte Portaria:</w:t>
      </w:r>
    </w:p>
    <w:p w14:paraId="79D71650" w14:textId="77777777" w:rsidR="00044BAE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4B7FE23D" w14:textId="77777777" w:rsidR="00044BAE" w:rsidRDefault="00000000">
      <w:pPr>
        <w:pStyle w:val="NormalWeb"/>
      </w:pPr>
      <w:r>
        <w:rPr>
          <w:rStyle w:val="Forte"/>
        </w:rPr>
        <w:t>TITULARES</w:t>
      </w:r>
    </w:p>
    <w:p w14:paraId="04171CA6" w14:textId="77777777" w:rsidR="00044BAE" w:rsidRDefault="00000000">
      <w:pPr>
        <w:pStyle w:val="NormalWeb"/>
      </w:pPr>
      <w:r>
        <w:t>DANIEL TEODORO DE MELO, RG.: 32691504–7,PROFESSOR DE ENSINO MÉDIO E TÉCNICO , Presidente.</w:t>
      </w:r>
    </w:p>
    <w:p w14:paraId="05B2C1A8" w14:textId="77777777" w:rsidR="00044BAE" w:rsidRDefault="00000000">
      <w:pPr>
        <w:pStyle w:val="NormalWeb"/>
      </w:pPr>
      <w:r>
        <w:t>REGINALDO GREGHI INACIO, RG.: 34027038–X,PROFESSOR DE ENSINO MÉDIO E TÉCNICO , Especialista.</w:t>
      </w:r>
    </w:p>
    <w:p w14:paraId="35BC0A19" w14:textId="77777777" w:rsidR="00044BAE" w:rsidRDefault="00000000">
      <w:pPr>
        <w:pStyle w:val="NormalWeb"/>
      </w:pPr>
      <w:r>
        <w:t xml:space="preserve">PATRICIA LORENCINI, RG.: 41427775–2, AUXILIAR DE DOCENTE </w:t>
      </w:r>
    </w:p>
    <w:p w14:paraId="09DC202D" w14:textId="77777777" w:rsidR="00044BAE" w:rsidRDefault="00000000">
      <w:pPr>
        <w:pStyle w:val="NormalWeb"/>
      </w:pPr>
      <w:r>
        <w:rPr>
          <w:rStyle w:val="Forte"/>
        </w:rPr>
        <w:t>SUPLENTES</w:t>
      </w:r>
    </w:p>
    <w:p w14:paraId="5CCB0F93" w14:textId="77777777" w:rsidR="00044BAE" w:rsidRDefault="00000000">
      <w:pPr>
        <w:pStyle w:val="NormalWeb"/>
      </w:pPr>
      <w:r>
        <w:t xml:space="preserve">LUIS FELIPE PEREIRA DA SILVA, RG.: 45371701–9, ASSESSOR ADMINISTRATIVO </w:t>
      </w:r>
    </w:p>
    <w:p w14:paraId="75216133" w14:textId="77777777" w:rsidR="00044BAE" w:rsidRDefault="00000000">
      <w:pPr>
        <w:pStyle w:val="NormalWeb"/>
      </w:pPr>
      <w:r>
        <w:lastRenderedPageBreak/>
        <w:t>ELAINE COLPANI, RG.: 40539637–5, PROFESSOR DE ENSINO MÉDIO E TÉCNICO .</w:t>
      </w:r>
    </w:p>
    <w:p w14:paraId="1C9AE9D3" w14:textId="77777777" w:rsidR="00044BAE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7E0906B6" w14:textId="4167C1FE" w:rsidR="00044BAE" w:rsidRDefault="00000000">
      <w:pPr>
        <w:pStyle w:val="NormalWeb"/>
      </w:pPr>
      <w:r>
        <w:t>DANIEL TEODORO DE MELO, RG.: 32691504–7, Presidente</w:t>
      </w:r>
    </w:p>
    <w:p w14:paraId="3B5363C3" w14:textId="77777777" w:rsidR="00044BAE" w:rsidRDefault="00000000">
      <w:pPr>
        <w:pStyle w:val="NormalWeb"/>
      </w:pPr>
      <w:r>
        <w:t>REGINALDO GREGHI INACIO, RG.: 34027038–X, PROFESSOR DE ENSINO MÉDIO E TÉCNICO ,</w:t>
      </w:r>
    </w:p>
    <w:p w14:paraId="0926FC32" w14:textId="4489FDF9" w:rsidR="00044BAE" w:rsidRDefault="00000000">
      <w:pPr>
        <w:pStyle w:val="NormalWeb"/>
      </w:pPr>
      <w:r>
        <w:t>PATRICIA LORENCINI, RG.: 41427775–2 .</w:t>
      </w:r>
    </w:p>
    <w:p w14:paraId="37A5C12A" w14:textId="77777777" w:rsidR="00044BAE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168A2F2E" w14:textId="5C72D6A2" w:rsidR="006712E2" w:rsidRDefault="00000000" w:rsidP="00110ECF">
      <w:pPr>
        <w:pStyle w:val="NormalWeb"/>
      </w:pPr>
      <w:r>
        <w:t>Artigo 4º – Esta Portaria entra em vigor na data de sua publicação.</w:t>
      </w:r>
    </w:p>
    <w:sectPr w:rsidR="00671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AB"/>
    <w:rsid w:val="00044BAE"/>
    <w:rsid w:val="00110ECF"/>
    <w:rsid w:val="005C06AB"/>
    <w:rsid w:val="006712E2"/>
    <w:rsid w:val="00B4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6C694"/>
  <w15:chartTrackingRefBased/>
  <w15:docId w15:val="{2E21DE0A-A658-4BF9-9DE6-64C9FE55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2023-11-08T12:08:00Z</dcterms:created>
  <dcterms:modified xsi:type="dcterms:W3CDTF">2023-11-09T11:36:00Z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2023-11-08T12:08:56Z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2aef1d9a-e27a-4396-838d-5550ca207a3d</vt:lpwstr>
  </property>
  <property fmtid="{D5CDD505-2E9C-101B-9397-08002B2CF9AE}" pid="8" name="MSIP_Label_ff380b4d-8a71-4241-982c-3816ad3ce8fc_ContentBits">
    <vt:lpwstr>0</vt:lpwstr>
  </property>
</Properties>
</file>